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EEEDC" w14:textId="7A849B7A" w:rsidR="00400669" w:rsidRPr="00C36F30" w:rsidRDefault="00400669" w:rsidP="00400669">
      <w:pPr>
        <w:rPr>
          <w:b/>
          <w:bCs/>
          <w:lang w:val="nl-NL"/>
        </w:rPr>
      </w:pPr>
      <w:r w:rsidRPr="00C36F30">
        <w:rPr>
          <w:b/>
          <w:bCs/>
          <w:lang w:val="nl-NL"/>
        </w:rPr>
        <w:t xml:space="preserve">Housing First – Initiatief Antonin Artaud vzw zoekt een </w:t>
      </w:r>
      <w:r w:rsidR="001E628E">
        <w:rPr>
          <w:b/>
          <w:bCs/>
          <w:lang w:val="nl-NL"/>
        </w:rPr>
        <w:t>hulpverlener</w:t>
      </w:r>
      <w:r w:rsidRPr="00C36F30">
        <w:rPr>
          <w:b/>
          <w:bCs/>
          <w:lang w:val="nl-NL"/>
        </w:rPr>
        <w:t xml:space="preserve"> </w:t>
      </w:r>
    </w:p>
    <w:p w14:paraId="324E53D3" w14:textId="77777777" w:rsidR="00400669" w:rsidRDefault="00400669" w:rsidP="00400669">
      <w:pPr>
        <w:rPr>
          <w:lang w:val="nl-NL"/>
        </w:rPr>
      </w:pPr>
    </w:p>
    <w:p w14:paraId="01F2A0B2" w14:textId="77777777" w:rsidR="00400669" w:rsidRDefault="00400669" w:rsidP="00400669">
      <w:pPr>
        <w:rPr>
          <w:lang w:val="nl-NL"/>
        </w:rPr>
      </w:pPr>
      <w:r>
        <w:rPr>
          <w:lang w:val="nl-NL"/>
        </w:rPr>
        <w:t xml:space="preserve">Wij zoeken: </w:t>
      </w:r>
    </w:p>
    <w:p w14:paraId="540B7460" w14:textId="7C3B9A4A" w:rsidR="00400669" w:rsidRDefault="0022705A" w:rsidP="0040066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M</w:t>
      </w:r>
      <w:r w:rsidR="00400669">
        <w:rPr>
          <w:lang w:val="nl-NL"/>
        </w:rPr>
        <w:t>a</w:t>
      </w:r>
      <w:r w:rsidR="00FF5EBE">
        <w:rPr>
          <w:lang w:val="nl-NL"/>
        </w:rPr>
        <w:t>a</w:t>
      </w:r>
      <w:r w:rsidR="00400669">
        <w:rPr>
          <w:lang w:val="nl-NL"/>
        </w:rPr>
        <w:t xml:space="preserve">tschappelijk werker/sociaal assistent met </w:t>
      </w:r>
      <w:r w:rsidR="00CC34F6">
        <w:rPr>
          <w:lang w:val="nl-NL"/>
        </w:rPr>
        <w:t xml:space="preserve">expertise </w:t>
      </w:r>
      <w:r w:rsidR="00400669">
        <w:rPr>
          <w:lang w:val="nl-NL"/>
        </w:rPr>
        <w:t>in het sociaal-administratief werk</w:t>
      </w:r>
    </w:p>
    <w:p w14:paraId="567C6B0E" w14:textId="77777777" w:rsidR="00400669" w:rsidRDefault="00400669" w:rsidP="0040066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Geïnteresseerd om met dakloze personen te werken die psychische problemen hebben.</w:t>
      </w:r>
    </w:p>
    <w:p w14:paraId="7E23E34E" w14:textId="77777777" w:rsidR="00400669" w:rsidRDefault="00400669" w:rsidP="0040066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Bekend met de Brusselse omgeving zowel op het gebied van het terrein als op het gebied van haar structuren.</w:t>
      </w:r>
    </w:p>
    <w:p w14:paraId="41D424C4" w14:textId="2383AA57" w:rsidR="00400669" w:rsidRDefault="00400669" w:rsidP="0040066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Bereid om personen te begeleiden via de huisbezoeken </w:t>
      </w:r>
    </w:p>
    <w:p w14:paraId="68408F91" w14:textId="27497B77" w:rsidR="00F77536" w:rsidRDefault="00D76E33" w:rsidP="0040066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Kennis </w:t>
      </w:r>
      <w:r w:rsidR="008D78FC">
        <w:rPr>
          <w:lang w:val="nl-NL"/>
        </w:rPr>
        <w:t>hebben over</w:t>
      </w:r>
      <w:r w:rsidR="002F055F">
        <w:rPr>
          <w:lang w:val="nl-NL"/>
        </w:rPr>
        <w:t xml:space="preserve"> of interesse in het behouden van het contact </w:t>
      </w:r>
      <w:r w:rsidR="008A0841">
        <w:rPr>
          <w:lang w:val="nl-NL"/>
        </w:rPr>
        <w:t xml:space="preserve">als begeleider </w:t>
      </w:r>
      <w:r w:rsidR="002F055F">
        <w:rPr>
          <w:lang w:val="nl-NL"/>
        </w:rPr>
        <w:t xml:space="preserve">éénmaal de persoon gehuisvest is. </w:t>
      </w:r>
      <w:r w:rsidR="008D78FC">
        <w:rPr>
          <w:lang w:val="nl-NL"/>
        </w:rPr>
        <w:t xml:space="preserve"> </w:t>
      </w:r>
    </w:p>
    <w:p w14:paraId="02934FBE" w14:textId="77777777" w:rsidR="00400669" w:rsidRDefault="00400669" w:rsidP="00400669">
      <w:pPr>
        <w:pStyle w:val="Lijstalinea"/>
        <w:numPr>
          <w:ilvl w:val="0"/>
          <w:numId w:val="1"/>
        </w:numPr>
        <w:rPr>
          <w:lang w:val="nl-NL"/>
        </w:rPr>
      </w:pPr>
      <w:r w:rsidRPr="00E65A07">
        <w:rPr>
          <w:lang w:val="nl-NL"/>
        </w:rPr>
        <w:t>Kennis van de tweede landstaal (Fr/NL).  De organisatie is tweetalig (Nl, Fr) en is tevens in contact met anderstalige personen.</w:t>
      </w:r>
    </w:p>
    <w:p w14:paraId="5428AA8D" w14:textId="22C9C1EB" w:rsidR="001E628E" w:rsidRPr="00E65A07" w:rsidRDefault="00C66137" w:rsidP="0040066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Schoolverlaters </w:t>
      </w:r>
      <w:r w:rsidR="00026DF8">
        <w:rPr>
          <w:lang w:val="nl-NL"/>
        </w:rPr>
        <w:t>kunnen solliciteren</w:t>
      </w:r>
      <w:r w:rsidR="00BE3728">
        <w:rPr>
          <w:lang w:val="nl-NL"/>
        </w:rPr>
        <w:t>.</w:t>
      </w:r>
    </w:p>
    <w:p w14:paraId="6866EC03" w14:textId="77777777" w:rsidR="00400669" w:rsidRDefault="00400669" w:rsidP="00400669">
      <w:pPr>
        <w:rPr>
          <w:lang w:val="nl-NL"/>
        </w:rPr>
      </w:pPr>
    </w:p>
    <w:p w14:paraId="4F790D93" w14:textId="77777777" w:rsidR="00400669" w:rsidRDefault="00400669" w:rsidP="00400669">
      <w:pPr>
        <w:rPr>
          <w:lang w:val="nl-NL"/>
        </w:rPr>
      </w:pPr>
      <w:r>
        <w:rPr>
          <w:lang w:val="nl-NL"/>
        </w:rPr>
        <w:t>Wij bieden:</w:t>
      </w:r>
    </w:p>
    <w:p w14:paraId="720AB31D" w14:textId="7C8938B3" w:rsidR="00400669" w:rsidRDefault="00400669" w:rsidP="0040066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Contract van onbepaalde duur </w:t>
      </w:r>
      <w:r w:rsidR="00C343D8">
        <w:rPr>
          <w:lang w:val="nl-NL"/>
        </w:rPr>
        <w:t>voltijds</w:t>
      </w:r>
      <w:r w:rsidR="00456452">
        <w:rPr>
          <w:lang w:val="nl-NL"/>
        </w:rPr>
        <w:t xml:space="preserve"> of deeltijds te bespreken</w:t>
      </w:r>
    </w:p>
    <w:p w14:paraId="1F866343" w14:textId="77777777" w:rsidR="00400669" w:rsidRPr="004C4CB1" w:rsidRDefault="00400669" w:rsidP="0040066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Een werking in ontwikkeling met mogelijkheden tot bijkomende opleiding</w:t>
      </w:r>
    </w:p>
    <w:p w14:paraId="019AC168" w14:textId="77777777" w:rsidR="00400669" w:rsidRPr="00256AD2" w:rsidRDefault="00400669" w:rsidP="00400669">
      <w:pPr>
        <w:pStyle w:val="Lijstalinea"/>
        <w:numPr>
          <w:ilvl w:val="0"/>
          <w:numId w:val="1"/>
        </w:numPr>
        <w:rPr>
          <w:lang w:val="nl-NL"/>
        </w:rPr>
      </w:pPr>
      <w:r w:rsidRPr="00256AD2">
        <w:rPr>
          <w:lang w:val="nl-NL"/>
        </w:rPr>
        <w:t xml:space="preserve">Terugbetaling woon-werkverkeer en ander openbaar vervoer en/of fietsvergoeding </w:t>
      </w:r>
    </w:p>
    <w:p w14:paraId="28FA71DF" w14:textId="77777777" w:rsidR="00400669" w:rsidRPr="00647D2A" w:rsidRDefault="00400669" w:rsidP="00400669">
      <w:pPr>
        <w:rPr>
          <w:lang w:val="nl-NL"/>
        </w:rPr>
      </w:pPr>
    </w:p>
    <w:p w14:paraId="2AEF4F9B" w14:textId="0E5D7B13" w:rsidR="00400669" w:rsidRPr="004C4CB1" w:rsidRDefault="00400669" w:rsidP="00400669">
      <w:pPr>
        <w:rPr>
          <w:lang w:val="nl-NL"/>
        </w:rPr>
      </w:pPr>
      <w:r w:rsidRPr="00647D2A">
        <w:rPr>
          <w:lang w:val="nl-NL"/>
        </w:rPr>
        <w:t xml:space="preserve">Graag ontvangen we uw kandidatuur (CV en motivatiebrief) voor </w:t>
      </w:r>
      <w:r w:rsidR="008365F9">
        <w:rPr>
          <w:lang w:val="nl-NL"/>
        </w:rPr>
        <w:t>5 augustus 2024</w:t>
      </w:r>
      <w:r>
        <w:rPr>
          <w:lang w:val="nl-NL"/>
        </w:rPr>
        <w:t xml:space="preserve"> via mail aan  </w:t>
      </w:r>
      <w:r w:rsidRPr="00C91B0A">
        <w:rPr>
          <w:lang w:val="nl-NL"/>
        </w:rPr>
        <w:t>coordinationhousingfirst@antoninartaud.be</w:t>
      </w:r>
    </w:p>
    <w:p w14:paraId="3A7FF13D" w14:textId="77777777" w:rsidR="003423E0" w:rsidRDefault="003423E0"/>
    <w:sectPr w:rsidR="0034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071A"/>
    <w:multiLevelType w:val="hybridMultilevel"/>
    <w:tmpl w:val="DE1EDCEA"/>
    <w:lvl w:ilvl="0" w:tplc="8EE8E3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974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69"/>
    <w:rsid w:val="00026DF8"/>
    <w:rsid w:val="001232B7"/>
    <w:rsid w:val="001E628E"/>
    <w:rsid w:val="0022705A"/>
    <w:rsid w:val="002F055F"/>
    <w:rsid w:val="003423E0"/>
    <w:rsid w:val="00400669"/>
    <w:rsid w:val="0043499D"/>
    <w:rsid w:val="00456452"/>
    <w:rsid w:val="00763CEF"/>
    <w:rsid w:val="008365F9"/>
    <w:rsid w:val="008A0841"/>
    <w:rsid w:val="008D78FC"/>
    <w:rsid w:val="008E2FA4"/>
    <w:rsid w:val="00BE3728"/>
    <w:rsid w:val="00BF71DC"/>
    <w:rsid w:val="00C343D8"/>
    <w:rsid w:val="00C66137"/>
    <w:rsid w:val="00C6724B"/>
    <w:rsid w:val="00CC34F6"/>
    <w:rsid w:val="00D43D45"/>
    <w:rsid w:val="00D76E33"/>
    <w:rsid w:val="00E330EF"/>
    <w:rsid w:val="00F77536"/>
    <w:rsid w:val="00F83A87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54C0"/>
  <w15:chartTrackingRefBased/>
  <w15:docId w15:val="{E0D07438-3767-4D83-9D54-11C894A7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0669"/>
    <w:pPr>
      <w:spacing w:after="0" w:line="240" w:lineRule="auto"/>
    </w:pPr>
    <w:rPr>
      <w:sz w:val="24"/>
      <w:szCs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ccd664-1936-4883-b492-44db7998df82">
      <Terms xmlns="http://schemas.microsoft.com/office/infopath/2007/PartnerControls"/>
    </lcf76f155ced4ddcb4097134ff3c332f>
    <TaxCatchAll xmlns="0fcf0779-94d6-4cc1-9e2f-22c99a19c5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AFCB8EFC96940B4A5AD8C89582715" ma:contentTypeVersion="14" ma:contentTypeDescription="Een nieuw document maken." ma:contentTypeScope="" ma:versionID="adcba99d148c5bd94c324aca267212f1">
  <xsd:schema xmlns:xsd="http://www.w3.org/2001/XMLSchema" xmlns:xs="http://www.w3.org/2001/XMLSchema" xmlns:p="http://schemas.microsoft.com/office/2006/metadata/properties" xmlns:ns2="faccd664-1936-4883-b492-44db7998df82" xmlns:ns3="0fcf0779-94d6-4cc1-9e2f-22c99a19c5c0" targetNamespace="http://schemas.microsoft.com/office/2006/metadata/properties" ma:root="true" ma:fieldsID="f4acb64172e58dccc020e717a3ad5b0a" ns2:_="" ns3:_="">
    <xsd:import namespace="faccd664-1936-4883-b492-44db7998df82"/>
    <xsd:import namespace="0fcf0779-94d6-4cc1-9e2f-22c99a19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cd664-1936-4883-b492-44db7998d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7802559a-6673-4d27-b01f-88805d6386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0779-94d6-4cc1-9e2f-22c99a19c5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102497-ecf1-4365-9c94-1a0cb42d36db}" ma:internalName="TaxCatchAll" ma:showField="CatchAllData" ma:web="0fcf0779-94d6-4cc1-9e2f-22c99a19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80BE1-9FE7-4838-A82C-617FAE472ADD}">
  <ds:schemaRefs>
    <ds:schemaRef ds:uri="http://schemas.microsoft.com/office/2006/metadata/properties"/>
    <ds:schemaRef ds:uri="http://schemas.microsoft.com/office/infopath/2007/PartnerControls"/>
    <ds:schemaRef ds:uri="faccd664-1936-4883-b492-44db7998df82"/>
    <ds:schemaRef ds:uri="0fcf0779-94d6-4cc1-9e2f-22c99a19c5c0"/>
  </ds:schemaRefs>
</ds:datastoreItem>
</file>

<file path=customXml/itemProps2.xml><?xml version="1.0" encoding="utf-8"?>
<ds:datastoreItem xmlns:ds="http://schemas.openxmlformats.org/officeDocument/2006/customXml" ds:itemID="{C4EEE7C7-433F-4713-9D21-6C781EEAD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1455C-970A-4CD7-AF22-F58482DBE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cd664-1936-4883-b492-44db7998df82"/>
    <ds:schemaRef ds:uri="0fcf0779-94d6-4cc1-9e2f-22c99a19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Wauters - Hermesplus</dc:creator>
  <cp:keywords/>
  <dc:description/>
  <cp:lastModifiedBy>Ilse Wauters - Hermesplus</cp:lastModifiedBy>
  <cp:revision>23</cp:revision>
  <dcterms:created xsi:type="dcterms:W3CDTF">2023-01-12T08:07:00Z</dcterms:created>
  <dcterms:modified xsi:type="dcterms:W3CDTF">2024-07-10T07:18:00Z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0x010100D20AFCB8EFC96940B4A5AD8C89582715</vt:lpwstr>
  </property>
  <property fmtid="{D5CDD505-2E9C-101B-9397-08002B2CF9AE}" pid="3" name="MediaServiceImageTags">
    <vt:lpwstr/>
  </property>
</Properties>
</file>